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5A8">
        <w:rPr>
          <w:rFonts w:ascii="Times New Roman" w:hAnsi="Times New Roman" w:cs="Times New Roman"/>
          <w:sz w:val="28"/>
          <w:szCs w:val="28"/>
        </w:rPr>
        <w:t>Объявление</w:t>
      </w:r>
    </w:p>
    <w:p w:rsidR="00EC77B4" w:rsidRPr="00306EFC" w:rsidRDefault="00306EFC" w:rsidP="00CE4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жителей</w:t>
      </w:r>
      <w:r w:rsidR="00046A98">
        <w:rPr>
          <w:rFonts w:ascii="Times New Roman" w:hAnsi="Times New Roman" w:cs="Times New Roman"/>
          <w:sz w:val="28"/>
          <w:szCs w:val="28"/>
        </w:rPr>
        <w:t xml:space="preserve"> с. </w:t>
      </w:r>
      <w:r w:rsidR="00CE4D26">
        <w:rPr>
          <w:rFonts w:ascii="Times New Roman" w:hAnsi="Times New Roman" w:cs="Times New Roman"/>
          <w:sz w:val="28"/>
          <w:szCs w:val="28"/>
        </w:rPr>
        <w:t>Шульгин-Лог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проведении публичных слушаний по подготовке проекта </w:t>
      </w:r>
      <w:r w:rsidR="005236EE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«Правила землепользования и застройки</w:t>
      </w:r>
      <w:r w:rsidR="000C26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C26EE">
        <w:rPr>
          <w:rFonts w:ascii="Times New Roman" w:hAnsi="Times New Roman" w:cs="Times New Roman"/>
          <w:sz w:val="28"/>
          <w:szCs w:val="28"/>
        </w:rPr>
        <w:t>Муниципального</w:t>
      </w:r>
      <w:r w:rsidR="0008119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6774E">
        <w:rPr>
          <w:rFonts w:ascii="Times New Roman" w:hAnsi="Times New Roman" w:cs="Times New Roman"/>
          <w:sz w:val="28"/>
          <w:szCs w:val="28"/>
        </w:rPr>
        <w:t>Шульгин-</w:t>
      </w:r>
      <w:proofErr w:type="spellStart"/>
      <w:r w:rsidR="0096774E">
        <w:rPr>
          <w:rFonts w:ascii="Times New Roman" w:hAnsi="Times New Roman" w:cs="Times New Roman"/>
          <w:sz w:val="28"/>
          <w:szCs w:val="28"/>
        </w:rPr>
        <w:t>Логский</w:t>
      </w:r>
      <w:proofErr w:type="spellEnd"/>
      <w:r w:rsidR="000C26E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района, Алтайского края» </w:t>
      </w:r>
      <w:r w:rsidR="005236EE">
        <w:rPr>
          <w:rFonts w:ascii="Times New Roman" w:hAnsi="Times New Roman" w:cs="Times New Roman"/>
          <w:sz w:val="28"/>
          <w:szCs w:val="28"/>
        </w:rPr>
        <w:t xml:space="preserve">утвержденные решением Советского районного Совета депутатов Алтайского края №56 от 18.10.2023,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52230">
        <w:rPr>
          <w:rFonts w:ascii="Times New Roman" w:hAnsi="Times New Roman" w:cs="Times New Roman"/>
          <w:sz w:val="28"/>
          <w:szCs w:val="28"/>
        </w:rPr>
        <w:t>0</w:t>
      </w:r>
      <w:r w:rsidR="005236EE">
        <w:rPr>
          <w:rFonts w:ascii="Times New Roman" w:hAnsi="Times New Roman" w:cs="Times New Roman"/>
          <w:sz w:val="28"/>
          <w:szCs w:val="28"/>
        </w:rPr>
        <w:t>7</w:t>
      </w:r>
      <w:r w:rsidR="00351C45" w:rsidRPr="00072AAC">
        <w:rPr>
          <w:sz w:val="26"/>
          <w:szCs w:val="26"/>
        </w:rPr>
        <w:t>.0</w:t>
      </w:r>
      <w:r w:rsidR="005236EE">
        <w:rPr>
          <w:sz w:val="26"/>
          <w:szCs w:val="26"/>
        </w:rPr>
        <w:t>6</w:t>
      </w:r>
      <w:r w:rsidR="00351C45" w:rsidRPr="00072AAC">
        <w:rPr>
          <w:sz w:val="26"/>
          <w:szCs w:val="26"/>
        </w:rPr>
        <w:t>.202</w:t>
      </w:r>
      <w:r w:rsidR="005236EE">
        <w:rPr>
          <w:sz w:val="26"/>
          <w:szCs w:val="26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17:00 часов по адресу: с. </w:t>
      </w:r>
      <w:r w:rsidR="005236EE">
        <w:rPr>
          <w:rFonts w:ascii="Times New Roman" w:hAnsi="Times New Roman" w:cs="Times New Roman"/>
          <w:sz w:val="28"/>
          <w:szCs w:val="28"/>
        </w:rPr>
        <w:t>Шульгин-Лог</w:t>
      </w:r>
      <w:r w:rsidR="00351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E52230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36EE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7B4" w:rsidRPr="00B46363" w:rsidRDefault="00EC77B4">
      <w:pPr>
        <w:rPr>
          <w:rFonts w:ascii="Times New Roman" w:hAnsi="Times New Roman" w:cs="Times New Roman"/>
          <w:sz w:val="28"/>
          <w:szCs w:val="28"/>
        </w:rPr>
      </w:pPr>
    </w:p>
    <w:sectPr w:rsidR="00EC77B4" w:rsidRPr="00B46363" w:rsidSect="00CC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DA6"/>
    <w:multiLevelType w:val="hybridMultilevel"/>
    <w:tmpl w:val="550C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9E9"/>
    <w:rsid w:val="00046A98"/>
    <w:rsid w:val="0008119A"/>
    <w:rsid w:val="000C09AF"/>
    <w:rsid w:val="000C26EE"/>
    <w:rsid w:val="00151748"/>
    <w:rsid w:val="00162E1E"/>
    <w:rsid w:val="00202544"/>
    <w:rsid w:val="00256B84"/>
    <w:rsid w:val="002C75A8"/>
    <w:rsid w:val="002D7881"/>
    <w:rsid w:val="002E0702"/>
    <w:rsid w:val="002F22E2"/>
    <w:rsid w:val="00306EFC"/>
    <w:rsid w:val="00347E36"/>
    <w:rsid w:val="00351C45"/>
    <w:rsid w:val="00470876"/>
    <w:rsid w:val="005236EE"/>
    <w:rsid w:val="00537AAB"/>
    <w:rsid w:val="00550955"/>
    <w:rsid w:val="00600EA7"/>
    <w:rsid w:val="0071214D"/>
    <w:rsid w:val="00730F29"/>
    <w:rsid w:val="007C313E"/>
    <w:rsid w:val="007E14DF"/>
    <w:rsid w:val="007F1F6A"/>
    <w:rsid w:val="007F7C9F"/>
    <w:rsid w:val="008B144E"/>
    <w:rsid w:val="008F79CA"/>
    <w:rsid w:val="00902878"/>
    <w:rsid w:val="0096774E"/>
    <w:rsid w:val="009F19E8"/>
    <w:rsid w:val="009F74D2"/>
    <w:rsid w:val="009F7B5D"/>
    <w:rsid w:val="00A619CB"/>
    <w:rsid w:val="00A97E85"/>
    <w:rsid w:val="00AB4ED7"/>
    <w:rsid w:val="00B46363"/>
    <w:rsid w:val="00BE39E9"/>
    <w:rsid w:val="00CC105A"/>
    <w:rsid w:val="00CC7879"/>
    <w:rsid w:val="00CD7202"/>
    <w:rsid w:val="00CE4D26"/>
    <w:rsid w:val="00D03E4F"/>
    <w:rsid w:val="00DA091F"/>
    <w:rsid w:val="00E32106"/>
    <w:rsid w:val="00E52230"/>
    <w:rsid w:val="00E67857"/>
    <w:rsid w:val="00EC77B4"/>
    <w:rsid w:val="00F05C89"/>
    <w:rsid w:val="00F63FA9"/>
    <w:rsid w:val="00F73D69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66DE2-2401-4A11-9FD9-89EF6F28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C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2C3FC-0FD1-4D22-B647-80CB0FF8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26</cp:revision>
  <cp:lastPrinted>2024-08-07T07:03:00Z</cp:lastPrinted>
  <dcterms:created xsi:type="dcterms:W3CDTF">2013-07-01T04:53:00Z</dcterms:created>
  <dcterms:modified xsi:type="dcterms:W3CDTF">2024-08-08T09:48:00Z</dcterms:modified>
</cp:coreProperties>
</file>